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2181A689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  <w:r w:rsidR="00BF6EC3">
        <w:rPr>
          <w:rFonts w:ascii="Times New Roman" w:hAnsi="Times New Roman"/>
          <w:sz w:val="24"/>
          <w:szCs w:val="24"/>
        </w:rPr>
        <w:t>18</w:t>
      </w:r>
    </w:p>
    <w:p w14:paraId="69357799" w14:textId="276377A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2567EBA4" w:rsidR="00CA7938" w:rsidRPr="00BA47DC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2</w:t>
      </w:r>
      <w:r w:rsidR="00375F6B">
        <w:rPr>
          <w:rFonts w:ascii="Times New Roman" w:hAnsi="Times New Roman"/>
          <w:sz w:val="24"/>
          <w:szCs w:val="24"/>
        </w:rPr>
        <w:t>9</w:t>
      </w:r>
      <w:r w:rsidR="000B0FD1">
        <w:rPr>
          <w:rFonts w:ascii="Times New Roman" w:hAnsi="Times New Roman"/>
          <w:sz w:val="24"/>
          <w:szCs w:val="24"/>
        </w:rPr>
        <w:t>.</w:t>
      </w:r>
      <w:r w:rsidR="00375F6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1E94F16D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375F6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2</w:t>
      </w:r>
      <w:r w:rsidR="00375F6B">
        <w:rPr>
          <w:rFonts w:ascii="Times New Roman" w:hAnsi="Times New Roman"/>
          <w:sz w:val="24"/>
          <w:szCs w:val="24"/>
        </w:rPr>
        <w:t>9</w:t>
      </w:r>
      <w:r w:rsidR="000B0FD1">
        <w:rPr>
          <w:rFonts w:ascii="Times New Roman" w:hAnsi="Times New Roman"/>
          <w:sz w:val="24"/>
          <w:szCs w:val="24"/>
        </w:rPr>
        <w:t>.</w:t>
      </w:r>
      <w:r w:rsidR="00375F6B">
        <w:rPr>
          <w:rFonts w:ascii="Times New Roman" w:hAnsi="Times New Roman"/>
          <w:sz w:val="24"/>
          <w:szCs w:val="24"/>
        </w:rPr>
        <w:t>10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2B04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2B048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</w:t>
      </w:r>
      <w:r w:rsidR="002273AC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u uredu ravnateljice</w:t>
      </w:r>
      <w:r w:rsidR="00375F6B">
        <w:rPr>
          <w:rFonts w:ascii="Times New Roman" w:hAnsi="Times New Roman"/>
          <w:sz w:val="24"/>
          <w:szCs w:val="24"/>
        </w:rPr>
        <w:t>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11865D7D" w:rsidR="00CA7938" w:rsidRPr="00FF5D37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7228391" w14:textId="1D994031" w:rsidR="00126509" w:rsidRDefault="00126509" w:rsidP="00126509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</w:t>
      </w:r>
      <w:r w:rsidR="00647A46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 xml:space="preserve"> roditelja</w:t>
      </w:r>
    </w:p>
    <w:p w14:paraId="6CB64010" w14:textId="11B6A9E0" w:rsidR="00647A46" w:rsidRDefault="00647A46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79F9F4A" w14:textId="36D1FB92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72D7A274" w14:textId="77777777" w:rsidR="002B048B" w:rsidRDefault="002B048B" w:rsidP="002B048B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641D30F9" w14:textId="77777777" w:rsidR="00375F6B" w:rsidRPr="00647A46" w:rsidRDefault="00375F6B" w:rsidP="00375F6B">
      <w:pPr>
        <w:pStyle w:val="Odlomakpopisa"/>
        <w:numPr>
          <w:ilvl w:val="0"/>
          <w:numId w:val="2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0E7D09A6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7AC25" w14:textId="77777777" w:rsidR="00663D40" w:rsidRPr="00F05F67" w:rsidRDefault="00663D40" w:rsidP="00663D4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4B6DCCD" w14:textId="77777777" w:rsidR="00375F6B" w:rsidRPr="00A604B4" w:rsidRDefault="00375F6B" w:rsidP="00375F6B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Verifikacija zapisnika 55. sjednice Upravnog vijeća Dječjeg vrtića „Bajka“ održane dana 25.09.2024. godine</w:t>
      </w:r>
    </w:p>
    <w:p w14:paraId="76415194" w14:textId="77777777" w:rsidR="00375F6B" w:rsidRPr="00A604B4" w:rsidRDefault="00375F6B" w:rsidP="00375F6B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42E381F1" w14:textId="77777777" w:rsidR="00375F6B" w:rsidRPr="00A604B4" w:rsidRDefault="00375F6B" w:rsidP="00375F6B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2CFCD909" w14:textId="77777777" w:rsidR="00375F6B" w:rsidRPr="00A604B4" w:rsidRDefault="00375F6B" w:rsidP="00375F6B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imenovanju zamjene ravnatelja za vrijeme privremene spriječenosti</w:t>
      </w:r>
    </w:p>
    <w:p w14:paraId="7B1F09FA" w14:textId="77777777" w:rsidR="00375F6B" w:rsidRPr="00A604B4" w:rsidRDefault="00375F6B" w:rsidP="00375F6B">
      <w:pPr>
        <w:pStyle w:val="Bezproreda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Kadrovska pitanja:</w:t>
      </w:r>
    </w:p>
    <w:p w14:paraId="70CEC89C" w14:textId="77777777" w:rsidR="00375F6B" w:rsidRPr="00A604B4" w:rsidRDefault="00375F6B" w:rsidP="00375F6B">
      <w:pPr>
        <w:pStyle w:val="Bezproreda"/>
        <w:numPr>
          <w:ilvl w:val="0"/>
          <w:numId w:val="3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2" w:name="_Hlk177976284"/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47F2EE33" w14:textId="77777777" w:rsidR="00375F6B" w:rsidRPr="00A604B4" w:rsidRDefault="00375F6B" w:rsidP="00375F6B">
      <w:pPr>
        <w:pStyle w:val="Bezproreda"/>
        <w:numPr>
          <w:ilvl w:val="0"/>
          <w:numId w:val="31"/>
        </w:numPr>
        <w:jc w:val="both"/>
        <w:rPr>
          <w:rFonts w:ascii="Times New Roman" w:hAnsi="Times New Roman"/>
          <w:bCs/>
          <w:sz w:val="24"/>
          <w:szCs w:val="24"/>
        </w:rPr>
      </w:pPr>
      <w:bookmarkStart w:id="3" w:name="_Hlk180758570"/>
      <w:bookmarkEnd w:id="2"/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bookmarkEnd w:id="3"/>
    <w:p w14:paraId="4DA8F929" w14:textId="77777777" w:rsidR="00375F6B" w:rsidRPr="00A604B4" w:rsidRDefault="00375F6B" w:rsidP="00375F6B">
      <w:pPr>
        <w:pStyle w:val="Bezproreda"/>
        <w:numPr>
          <w:ilvl w:val="0"/>
          <w:numId w:val="31"/>
        </w:numPr>
        <w:jc w:val="both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66B838B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spremačica (2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5A249AE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raspisivanju natječaja za radno mjesto spremačica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DF17E69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domar-vozač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48B790F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raspisivanju natječaja za radno mjesto domar-vozač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5AFF21D" w14:textId="625F408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lastRenderedPageBreak/>
        <w:t xml:space="preserve">Donošenje odluke sporazumnom prestanku radnog odnosa </w:t>
      </w:r>
    </w:p>
    <w:p w14:paraId="29E82F2F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B66E016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4AF86CE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bCs/>
          <w:sz w:val="24"/>
          <w:szCs w:val="24"/>
        </w:rPr>
        <w:t>4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CD36C5F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(4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5F142B0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raspisivanju natječaja za radno mjesto odgojitelj (</w:t>
      </w:r>
      <w:r>
        <w:rPr>
          <w:rFonts w:ascii="Times New Roman" w:hAnsi="Times New Roman"/>
          <w:bCs/>
          <w:sz w:val="24"/>
          <w:szCs w:val="24"/>
        </w:rPr>
        <w:t>7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3985365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(3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5C43477" w14:textId="77777777" w:rsidR="00375F6B" w:rsidRPr="00A604B4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po natječaju za radno mjesto odgojitelj (3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131D8CDA" w14:textId="77777777" w:rsidR="00375F6B" w:rsidRPr="004C4571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>Donošenje odluke o raspisivanju natječaja za radno mjesto odgojitelj (3 izvršitelja/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</w:t>
      </w:r>
    </w:p>
    <w:p w14:paraId="6FB155F1" w14:textId="77777777" w:rsidR="00375F6B" w:rsidRPr="004C4571" w:rsidRDefault="00375F6B" w:rsidP="00375F6B">
      <w:pPr>
        <w:pStyle w:val="Odlomakpopisa"/>
        <w:numPr>
          <w:ilvl w:val="0"/>
          <w:numId w:val="31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A604B4">
        <w:rPr>
          <w:rFonts w:ascii="Times New Roman" w:hAnsi="Times New Roman"/>
          <w:bCs/>
          <w:sz w:val="24"/>
          <w:szCs w:val="24"/>
        </w:rPr>
        <w:t xml:space="preserve">Donošenje odluke o raspisivanju natječaja za radno mjesto </w:t>
      </w:r>
      <w:r>
        <w:rPr>
          <w:rFonts w:ascii="Times New Roman" w:hAnsi="Times New Roman"/>
          <w:bCs/>
          <w:sz w:val="24"/>
          <w:szCs w:val="24"/>
        </w:rPr>
        <w:t>stručni suradnik defektolog</w:t>
      </w:r>
      <w:r w:rsidRPr="00A604B4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1</w:t>
      </w:r>
      <w:r w:rsidRPr="00A604B4">
        <w:rPr>
          <w:rFonts w:ascii="Times New Roman" w:hAnsi="Times New Roman"/>
          <w:bCs/>
          <w:sz w:val="24"/>
          <w:szCs w:val="24"/>
        </w:rPr>
        <w:t xml:space="preserve"> izvršitelj/</w:t>
      </w:r>
      <w:proofErr w:type="spellStart"/>
      <w:r w:rsidRPr="00A604B4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 w:rsidRPr="00A604B4">
        <w:rPr>
          <w:rFonts w:ascii="Times New Roman" w:hAnsi="Times New Roman"/>
          <w:bCs/>
          <w:sz w:val="24"/>
          <w:szCs w:val="24"/>
        </w:rPr>
        <w:t>) na određeno vrijeme, puno radno vrije</w:t>
      </w:r>
      <w:r>
        <w:rPr>
          <w:rFonts w:ascii="Times New Roman" w:hAnsi="Times New Roman"/>
          <w:bCs/>
          <w:sz w:val="24"/>
          <w:szCs w:val="24"/>
        </w:rPr>
        <w:t>me, povećani opseg posla</w:t>
      </w:r>
    </w:p>
    <w:p w14:paraId="013AFB16" w14:textId="77777777" w:rsidR="00375F6B" w:rsidRPr="00897DF0" w:rsidRDefault="00375F6B" w:rsidP="00375F6B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Ostalo</w:t>
      </w:r>
    </w:p>
    <w:p w14:paraId="056EF04F" w14:textId="77777777" w:rsidR="00BE17B6" w:rsidRDefault="00BE17B6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2A2D9B2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14A3436E" w14:textId="77777777" w:rsidR="00BE17B6" w:rsidRPr="00BF3F62" w:rsidRDefault="00BE17B6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79F1C03C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 w:rsidR="00C55564">
        <w:rPr>
          <w:rFonts w:ascii="Times New Roman" w:hAnsi="Times New Roman"/>
          <w:b/>
          <w:i/>
          <w:sz w:val="24"/>
          <w:szCs w:val="24"/>
        </w:rPr>
        <w:t>5</w:t>
      </w:r>
      <w:r w:rsidR="00375F6B">
        <w:rPr>
          <w:rFonts w:ascii="Times New Roman" w:hAnsi="Times New Roman"/>
          <w:b/>
          <w:i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375F6B">
        <w:rPr>
          <w:rFonts w:ascii="Times New Roman" w:hAnsi="Times New Roman"/>
          <w:b/>
          <w:i/>
          <w:sz w:val="24"/>
          <w:szCs w:val="24"/>
        </w:rPr>
        <w:t>25</w:t>
      </w:r>
      <w:r>
        <w:rPr>
          <w:rFonts w:ascii="Times New Roman" w:hAnsi="Times New Roman"/>
          <w:b/>
          <w:i/>
          <w:sz w:val="24"/>
          <w:szCs w:val="24"/>
        </w:rPr>
        <w:t>.0</w:t>
      </w:r>
      <w:r w:rsidR="008B61CF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1EBB323" w14:textId="77777777" w:rsidR="00BE17B6" w:rsidRDefault="00BE17B6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7B9D79" w14:textId="205F1511" w:rsidR="003F5B14" w:rsidRPr="003F5B14" w:rsidRDefault="00181EE8" w:rsidP="00181EE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787BB7A9" w14:textId="77777777" w:rsidR="003277DD" w:rsidRDefault="003277DD" w:rsidP="004505EF">
      <w:pPr>
        <w:pStyle w:val="Bezproreda"/>
        <w:rPr>
          <w:rFonts w:ascii="Times New Roman" w:hAnsi="Times New Roman"/>
          <w:sz w:val="24"/>
          <w:szCs w:val="24"/>
        </w:rPr>
      </w:pPr>
    </w:p>
    <w:p w14:paraId="420DFC63" w14:textId="52FC725B" w:rsidR="00C55564" w:rsidRDefault="00920D8A" w:rsidP="00375F6B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oslobođenju i djelomičnom oslobođenju plaćanja posebnih programa</w:t>
      </w:r>
      <w:r w:rsidR="00426C21">
        <w:rPr>
          <w:rFonts w:ascii="Times New Roman" w:hAnsi="Times New Roman"/>
          <w:b/>
          <w:i/>
          <w:sz w:val="24"/>
          <w:szCs w:val="24"/>
        </w:rPr>
        <w:t xml:space="preserve"> za djecu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40F11996" w14:textId="77777777" w:rsidR="00BE17B6" w:rsidRDefault="00BE17B6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5EE51A" w14:textId="1B20D7AC" w:rsidR="00F17C79" w:rsidRDefault="00F17C79" w:rsidP="00F17C7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6143A5">
        <w:rPr>
          <w:rFonts w:ascii="Times New Roman" w:hAnsi="Times New Roman"/>
          <w:b/>
          <w:i/>
          <w:sz w:val="24"/>
          <w:szCs w:val="24"/>
        </w:rPr>
        <w:t>Odgađa se donošenje odluke o imenovanju zamjene ravnatelja za vrijeme privremene spriječenosti.</w:t>
      </w:r>
    </w:p>
    <w:p w14:paraId="6C196C34" w14:textId="3E4C6CC5" w:rsidR="00F17C79" w:rsidRDefault="00F17C79" w:rsidP="00C55564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1BCFBB" w14:textId="7EED24CA" w:rsidR="00426C21" w:rsidRDefault="00C55564" w:rsidP="00426C21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426C21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>. Kadrovska pitanja:</w:t>
      </w:r>
    </w:p>
    <w:p w14:paraId="43CE5F3F" w14:textId="6B693E99" w:rsidR="00426C21" w:rsidRDefault="00C6001F" w:rsidP="00C6001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Katarinom Crvenković.</w:t>
      </w:r>
    </w:p>
    <w:p w14:paraId="3F935B0F" w14:textId="77777777" w:rsidR="00C6001F" w:rsidRDefault="00C6001F" w:rsidP="00C600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DA81061" w14:textId="3DF5C517" w:rsidR="00426C21" w:rsidRDefault="00C6001F" w:rsidP="00C6001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o zasnivanju radnog odnosa s Maricom Mandić.</w:t>
      </w:r>
    </w:p>
    <w:p w14:paraId="1896C751" w14:textId="77777777" w:rsidR="00C6001F" w:rsidRPr="0018254D" w:rsidRDefault="00C6001F" w:rsidP="00C6001F">
      <w:pPr>
        <w:pStyle w:val="Bezproreda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9F38C9" w14:textId="129D9A2B" w:rsidR="00426C21" w:rsidRPr="00C6001F" w:rsidRDefault="00C6001F" w:rsidP="00C6001F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001F">
        <w:rPr>
          <w:rFonts w:ascii="Times New Roman" w:hAnsi="Times New Roman"/>
          <w:b/>
          <w:i/>
          <w:sz w:val="24"/>
          <w:szCs w:val="24"/>
        </w:rPr>
        <w:t>ZAKLJUČAK: Donosi se odluka o zasnivanju radnog odnosa s</w:t>
      </w:r>
      <w:r>
        <w:rPr>
          <w:rFonts w:ascii="Times New Roman" w:hAnsi="Times New Roman"/>
          <w:b/>
          <w:i/>
          <w:sz w:val="24"/>
          <w:szCs w:val="24"/>
        </w:rPr>
        <w:t xml:space="preserve"> Miroslavom Popović.</w:t>
      </w:r>
    </w:p>
    <w:p w14:paraId="79BF964D" w14:textId="77777777" w:rsidR="00C6001F" w:rsidRPr="00C6001F" w:rsidRDefault="00C6001F" w:rsidP="00C6001F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C6001F">
        <w:rPr>
          <w:rFonts w:ascii="Times New Roman" w:hAnsi="Times New Roman"/>
          <w:b/>
          <w:i/>
          <w:sz w:val="24"/>
          <w:szCs w:val="24"/>
        </w:rPr>
        <w:t xml:space="preserve">ZAKLJUČAK: Donosi se odluka o neizboru po natječaju </w:t>
      </w:r>
      <w:r w:rsidRPr="00C6001F">
        <w:rPr>
          <w:rFonts w:ascii="Times New Roman" w:hAnsi="Times New Roman"/>
          <w:b/>
          <w:bCs/>
          <w:i/>
          <w:sz w:val="24"/>
          <w:szCs w:val="24"/>
        </w:rPr>
        <w:t>za radno mjesto spremačica (2 izvršitelja/</w:t>
      </w:r>
      <w:proofErr w:type="spellStart"/>
      <w:r w:rsidRPr="00C6001F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C6001F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D959856" w14:textId="162D61DD" w:rsidR="00C6001F" w:rsidRPr="00C6001F" w:rsidRDefault="00C6001F" w:rsidP="00C6001F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C6001F">
        <w:rPr>
          <w:rFonts w:ascii="Times New Roman" w:hAnsi="Times New Roman"/>
          <w:b/>
          <w:i/>
          <w:sz w:val="24"/>
          <w:szCs w:val="24"/>
        </w:rPr>
        <w:t xml:space="preserve">ZAKLJUČAK: Donosi se odluka o </w:t>
      </w:r>
      <w:r w:rsidRPr="00C6001F">
        <w:rPr>
          <w:rFonts w:ascii="Times New Roman" w:hAnsi="Times New Roman"/>
          <w:b/>
          <w:bCs/>
          <w:i/>
          <w:sz w:val="24"/>
          <w:szCs w:val="24"/>
        </w:rPr>
        <w:t>raspisivanju natječaja za radno mjesto spremačica (1 izvršitelj/</w:t>
      </w:r>
      <w:proofErr w:type="spellStart"/>
      <w:r w:rsidRPr="00C6001F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C6001F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4EE28017" w14:textId="40D591B8" w:rsidR="00C6001F" w:rsidRDefault="00C6001F" w:rsidP="00C6001F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lastRenderedPageBreak/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neizboru po natječaju za radno mjesto domar-vozač (1 izvršitelj/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5C44296B" w14:textId="77777777" w:rsidR="00C6001F" w:rsidRDefault="00C6001F" w:rsidP="00C6001F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64B3AA4" w14:textId="7CDE1D08" w:rsidR="00C6001F" w:rsidRPr="00C71957" w:rsidRDefault="00C6001F" w:rsidP="00C6001F">
      <w:pPr>
        <w:pStyle w:val="Bezproreda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BE17B6">
        <w:rPr>
          <w:rFonts w:ascii="Times New Roman" w:hAnsi="Times New Roman"/>
          <w:b/>
          <w:bCs/>
          <w:i/>
          <w:sz w:val="24"/>
          <w:szCs w:val="24"/>
        </w:rPr>
        <w:t>o raspisivanju natječaja za radno mjesto domar-vozač (1 izvršitelj/</w:t>
      </w:r>
      <w:proofErr w:type="spellStart"/>
      <w:r w:rsidRPr="00BE17B6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BE17B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9834A6E" w14:textId="77777777" w:rsidR="003277DD" w:rsidRPr="00C6001F" w:rsidRDefault="003277DD" w:rsidP="00C6001F">
      <w:pPr>
        <w:pStyle w:val="Bezproreda"/>
        <w:jc w:val="both"/>
        <w:rPr>
          <w:rFonts w:ascii="Times New Roman" w:hAnsi="Times New Roman"/>
          <w:i/>
          <w:sz w:val="24"/>
          <w:szCs w:val="24"/>
        </w:rPr>
      </w:pPr>
    </w:p>
    <w:p w14:paraId="1007ACC0" w14:textId="145BED65" w:rsidR="00426C21" w:rsidRPr="00C6001F" w:rsidRDefault="00C6001F" w:rsidP="00C6001F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C6001F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C6001F">
        <w:rPr>
          <w:rFonts w:ascii="Times New Roman" w:hAnsi="Times New Roman"/>
          <w:b/>
          <w:bCs/>
          <w:i/>
          <w:sz w:val="24"/>
          <w:szCs w:val="24"/>
        </w:rPr>
        <w:t>o sporazumnom prestanku radnog odnosa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</w:p>
    <w:p w14:paraId="339D5513" w14:textId="4A63B7C7" w:rsidR="00426C21" w:rsidRPr="00C6001F" w:rsidRDefault="00C6001F" w:rsidP="00C6001F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C6001F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C6001F">
        <w:rPr>
          <w:rFonts w:ascii="Times New Roman" w:hAnsi="Times New Roman"/>
          <w:b/>
          <w:bCs/>
          <w:i/>
          <w:sz w:val="24"/>
          <w:szCs w:val="24"/>
        </w:rPr>
        <w:t>o neizboru po natječaju za radno mjesto odgojitelj (1 izvršitelj/</w:t>
      </w:r>
      <w:proofErr w:type="spellStart"/>
      <w:r w:rsidRPr="00C6001F">
        <w:rPr>
          <w:rFonts w:ascii="Times New Roman" w:hAnsi="Times New Roman"/>
          <w:b/>
          <w:bCs/>
          <w:i/>
          <w:sz w:val="24"/>
          <w:szCs w:val="24"/>
        </w:rPr>
        <w:t>ica</w:t>
      </w:r>
      <w:proofErr w:type="spellEnd"/>
      <w:r w:rsidRPr="00C6001F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7C397367" w14:textId="77777777" w:rsidR="003866F6" w:rsidRPr="003866F6" w:rsidRDefault="003866F6" w:rsidP="003866F6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3866F6">
        <w:rPr>
          <w:rFonts w:ascii="Times New Roman" w:hAnsi="Times New Roman"/>
          <w:b/>
          <w:i/>
          <w:sz w:val="24"/>
          <w:szCs w:val="24"/>
        </w:rPr>
        <w:t xml:space="preserve">ZAKLJUČAK: Odgađa se donošenje </w:t>
      </w:r>
      <w:r w:rsidRPr="003866F6">
        <w:rPr>
          <w:rFonts w:ascii="Times New Roman" w:hAnsi="Times New Roman"/>
          <w:b/>
          <w:bCs/>
          <w:i/>
          <w:sz w:val="24"/>
          <w:szCs w:val="24"/>
        </w:rPr>
        <w:t>odluke po natječaju za radno mjesto odgojitelj (2 izvršitelja/</w:t>
      </w:r>
      <w:proofErr w:type="spellStart"/>
      <w:r w:rsidRPr="003866F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3866F6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5A2C8E3C" w14:textId="3F914EAB" w:rsidR="00426C21" w:rsidRPr="003866F6" w:rsidRDefault="003866F6" w:rsidP="003866F6">
      <w:pPr>
        <w:spacing w:after="160" w:line="259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3866F6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sz w:val="24"/>
          <w:szCs w:val="24"/>
        </w:rPr>
        <w:t>D</w:t>
      </w:r>
      <w:r w:rsidRPr="003866F6">
        <w:rPr>
          <w:rFonts w:ascii="Times New Roman" w:hAnsi="Times New Roman"/>
          <w:b/>
          <w:i/>
          <w:sz w:val="24"/>
          <w:szCs w:val="24"/>
        </w:rPr>
        <w:t>ono</w:t>
      </w:r>
      <w:r>
        <w:rPr>
          <w:rFonts w:ascii="Times New Roman" w:hAnsi="Times New Roman"/>
          <w:b/>
          <w:i/>
          <w:sz w:val="24"/>
          <w:szCs w:val="24"/>
        </w:rPr>
        <w:t>si se</w:t>
      </w:r>
      <w:r w:rsidRPr="003866F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866F6">
        <w:rPr>
          <w:rFonts w:ascii="Times New Roman" w:hAnsi="Times New Roman"/>
          <w:b/>
          <w:bCs/>
          <w:i/>
          <w:sz w:val="24"/>
          <w:szCs w:val="24"/>
        </w:rPr>
        <w:t>odluk</w:t>
      </w:r>
      <w:r>
        <w:rPr>
          <w:rFonts w:ascii="Times New Roman" w:hAnsi="Times New Roman"/>
          <w:b/>
          <w:bCs/>
          <w:i/>
          <w:sz w:val="24"/>
          <w:szCs w:val="24"/>
        </w:rPr>
        <w:t>a</w:t>
      </w:r>
      <w:r w:rsidRPr="003866F6">
        <w:rPr>
          <w:rFonts w:ascii="Times New Roman" w:hAnsi="Times New Roman"/>
          <w:b/>
          <w:bCs/>
          <w:i/>
          <w:sz w:val="24"/>
          <w:szCs w:val="24"/>
        </w:rPr>
        <w:t xml:space="preserve"> o raspisivanju natječaja za radno mjesto odgojitelj (2 izvršitelja/</w:t>
      </w:r>
      <w:proofErr w:type="spellStart"/>
      <w:r w:rsidRPr="003866F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3866F6">
        <w:rPr>
          <w:rFonts w:ascii="Times New Roman" w:hAnsi="Times New Roman"/>
          <w:b/>
          <w:bCs/>
          <w:i/>
          <w:sz w:val="24"/>
          <w:szCs w:val="24"/>
        </w:rPr>
        <w:t>) na neodređeno vrijeme, puno radno vrijeme, upražnjeni poslovi</w:t>
      </w:r>
    </w:p>
    <w:p w14:paraId="4104EAEA" w14:textId="77777777" w:rsidR="003866F6" w:rsidRPr="003866F6" w:rsidRDefault="003866F6" w:rsidP="003866F6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3866F6"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 w:rsidRPr="003866F6">
        <w:rPr>
          <w:rFonts w:ascii="Times New Roman" w:hAnsi="Times New Roman"/>
          <w:b/>
          <w:bCs/>
          <w:i/>
          <w:sz w:val="24"/>
          <w:szCs w:val="24"/>
        </w:rPr>
        <w:t>odluka o neizboru po natječaju za radno mjesto odgojitelj (4 izvršitelja/</w:t>
      </w:r>
      <w:proofErr w:type="spellStart"/>
      <w:r w:rsidRPr="003866F6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3866F6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B476DDE" w14:textId="40740BD5" w:rsidR="00DD3B24" w:rsidRDefault="00DD3B24" w:rsidP="00DD3B2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DD3B24"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>odluka o raspisivanju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4 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>izvršitelja/</w:t>
      </w:r>
      <w:proofErr w:type="spellStart"/>
      <w:r w:rsidRPr="00DD3B2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DD3B2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F1766D0" w14:textId="18C48D32" w:rsidR="00DD3B24" w:rsidRDefault="00DD3B24" w:rsidP="00DD3B2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DD3B24"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>odluka o raspisivanju natječaja za radno mjesto odgojitelj (</w:t>
      </w:r>
      <w:r>
        <w:rPr>
          <w:rFonts w:ascii="Times New Roman" w:hAnsi="Times New Roman"/>
          <w:b/>
          <w:bCs/>
          <w:i/>
          <w:sz w:val="24"/>
          <w:szCs w:val="24"/>
        </w:rPr>
        <w:t>3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 xml:space="preserve"> izvršitelja/</w:t>
      </w:r>
      <w:proofErr w:type="spellStart"/>
      <w:r w:rsidRPr="00DD3B2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DD3B2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612A0E90" w14:textId="69289A2E" w:rsidR="00426C21" w:rsidRDefault="00DD3B24" w:rsidP="00DD3B2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DD3B24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>o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zasnivanju radnog odnosa s Magdalenom Jurić i Sarom Makarun.</w:t>
      </w:r>
    </w:p>
    <w:p w14:paraId="3E187058" w14:textId="77777777" w:rsidR="00DD3B24" w:rsidRPr="00DD3B24" w:rsidRDefault="00DD3B24" w:rsidP="00DD3B24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DD3B24">
        <w:rPr>
          <w:rFonts w:ascii="Times New Roman" w:hAnsi="Times New Roman"/>
          <w:b/>
          <w:i/>
          <w:sz w:val="24"/>
          <w:szCs w:val="24"/>
        </w:rPr>
        <w:t xml:space="preserve">ZAKLJUČAK: Donosi se odluka o djelomičnom neizboru po </w:t>
      </w:r>
      <w:r w:rsidRPr="00DD3B24">
        <w:rPr>
          <w:rFonts w:ascii="Times New Roman" w:hAnsi="Times New Roman"/>
          <w:b/>
          <w:bCs/>
          <w:i/>
          <w:sz w:val="24"/>
          <w:szCs w:val="24"/>
        </w:rPr>
        <w:t>natječaju za radno mjesto odgojitelj (3 izvršitelja/</w:t>
      </w:r>
      <w:proofErr w:type="spellStart"/>
      <w:r w:rsidRPr="00DD3B24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DD3B24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zamjena</w:t>
      </w:r>
    </w:p>
    <w:p w14:paraId="7BAE96CB" w14:textId="77777777" w:rsidR="002726EC" w:rsidRPr="002726EC" w:rsidRDefault="002726EC" w:rsidP="002726EC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2726EC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2726EC">
        <w:rPr>
          <w:rFonts w:ascii="Times New Roman" w:hAnsi="Times New Roman"/>
          <w:b/>
          <w:bCs/>
          <w:i/>
          <w:sz w:val="24"/>
          <w:szCs w:val="24"/>
        </w:rPr>
        <w:t>o neizboru po natječaju za radno mjesto odgojitelj (3 izvršitelja/</w:t>
      </w:r>
      <w:proofErr w:type="spellStart"/>
      <w:r w:rsidRPr="002726EC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2726EC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31.08.2025.</w:t>
      </w:r>
    </w:p>
    <w:p w14:paraId="7CC14B72" w14:textId="77777777" w:rsidR="00426C21" w:rsidRPr="00426C21" w:rsidRDefault="00426C21" w:rsidP="00426C21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i/>
          <w:sz w:val="24"/>
          <w:szCs w:val="24"/>
        </w:rPr>
      </w:pPr>
      <w:r w:rsidRPr="00426C21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426C21">
        <w:rPr>
          <w:rFonts w:ascii="Times New Roman" w:hAnsi="Times New Roman"/>
          <w:b/>
          <w:bCs/>
          <w:i/>
          <w:sz w:val="24"/>
          <w:szCs w:val="24"/>
        </w:rPr>
        <w:t>o raspisivanju natječaja za radno mjesto odgojitelj (3 izvršitelja/</w:t>
      </w:r>
      <w:proofErr w:type="spellStart"/>
      <w:r w:rsidRPr="00426C21">
        <w:rPr>
          <w:rFonts w:ascii="Times New Roman" w:hAnsi="Times New Roman"/>
          <w:b/>
          <w:bCs/>
          <w:i/>
          <w:sz w:val="24"/>
          <w:szCs w:val="24"/>
        </w:rPr>
        <w:t>ice</w:t>
      </w:r>
      <w:proofErr w:type="spellEnd"/>
      <w:r w:rsidRPr="00426C21">
        <w:rPr>
          <w:rFonts w:ascii="Times New Roman" w:hAnsi="Times New Roman"/>
          <w:b/>
          <w:bCs/>
          <w:i/>
          <w:sz w:val="24"/>
          <w:szCs w:val="24"/>
        </w:rPr>
        <w:t>) na određeno vrijeme, puno radno vrijeme, povećani opseg posla do 31.08.2025.</w:t>
      </w:r>
    </w:p>
    <w:p w14:paraId="789933C2" w14:textId="58E14590" w:rsidR="00426C21" w:rsidRPr="002726EC" w:rsidRDefault="00426C21" w:rsidP="00426C21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426C21">
        <w:rPr>
          <w:rFonts w:ascii="Times New Roman" w:hAnsi="Times New Roman"/>
          <w:b/>
          <w:i/>
          <w:sz w:val="24"/>
          <w:szCs w:val="24"/>
        </w:rPr>
        <w:t xml:space="preserve">ZAKLJUČAK: Donosi se odluka </w:t>
      </w:r>
      <w:r w:rsidRPr="00426C21">
        <w:rPr>
          <w:rFonts w:ascii="Times New Roman" w:hAnsi="Times New Roman"/>
          <w:b/>
          <w:bCs/>
          <w:i/>
          <w:sz w:val="24"/>
          <w:szCs w:val="24"/>
        </w:rPr>
        <w:t xml:space="preserve">o raspisivanju natječaja za radno mjesto </w:t>
      </w:r>
      <w:r w:rsidRPr="00426C21">
        <w:rPr>
          <w:rFonts w:ascii="Times New Roman" w:hAnsi="Times New Roman"/>
          <w:b/>
          <w:i/>
          <w:sz w:val="24"/>
          <w:szCs w:val="24"/>
        </w:rPr>
        <w:t>stručni suradnik defektolog (1 izvršitelj/</w:t>
      </w:r>
      <w:proofErr w:type="spellStart"/>
      <w:r w:rsidRPr="00426C21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426C21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035D446A" w14:textId="77777777" w:rsidR="003277DD" w:rsidRPr="003277DD" w:rsidRDefault="003277DD" w:rsidP="003277DD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8D922F2" w14:textId="2C1645CA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2726EC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2726EC">
        <w:rPr>
          <w:rFonts w:ascii="Times New Roman" w:hAnsi="Times New Roman"/>
          <w:b/>
          <w:i/>
          <w:sz w:val="24"/>
          <w:szCs w:val="24"/>
        </w:rPr>
        <w:t>4</w:t>
      </w:r>
      <w:r w:rsidR="00C71A69">
        <w:rPr>
          <w:rFonts w:ascii="Times New Roman" w:hAnsi="Times New Roman"/>
          <w:b/>
          <w:i/>
          <w:sz w:val="24"/>
          <w:szCs w:val="24"/>
        </w:rPr>
        <w:t>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6C023E" w14:textId="77777777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D671FB"/>
    <w:multiLevelType w:val="hybridMultilevel"/>
    <w:tmpl w:val="2434417E"/>
    <w:lvl w:ilvl="0" w:tplc="041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56326"/>
    <w:multiLevelType w:val="hybridMultilevel"/>
    <w:tmpl w:val="B6AC6596"/>
    <w:lvl w:ilvl="0" w:tplc="79C4D3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906168"/>
    <w:multiLevelType w:val="hybridMultilevel"/>
    <w:tmpl w:val="D39A6B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6BB9"/>
    <w:multiLevelType w:val="hybridMultilevel"/>
    <w:tmpl w:val="2434417E"/>
    <w:lvl w:ilvl="0" w:tplc="FFFFFFFF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1DB2"/>
    <w:multiLevelType w:val="hybridMultilevel"/>
    <w:tmpl w:val="6E1C84FC"/>
    <w:lvl w:ilvl="0" w:tplc="1B76D6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31743"/>
    <w:multiLevelType w:val="hybridMultilevel"/>
    <w:tmpl w:val="32F66084"/>
    <w:lvl w:ilvl="0" w:tplc="0E120F3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A04BA7"/>
    <w:multiLevelType w:val="hybridMultilevel"/>
    <w:tmpl w:val="2D36C744"/>
    <w:lvl w:ilvl="0" w:tplc="299A54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7889"/>
    <w:multiLevelType w:val="hybridMultilevel"/>
    <w:tmpl w:val="0500452A"/>
    <w:lvl w:ilvl="0" w:tplc="2DEC129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7D5485"/>
    <w:multiLevelType w:val="hybridMultilevel"/>
    <w:tmpl w:val="4C1EAF46"/>
    <w:lvl w:ilvl="0" w:tplc="F40060F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6762AB"/>
    <w:multiLevelType w:val="hybridMultilevel"/>
    <w:tmpl w:val="DBBE911C"/>
    <w:lvl w:ilvl="0" w:tplc="002CD9BE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DF677DE"/>
    <w:multiLevelType w:val="hybridMultilevel"/>
    <w:tmpl w:val="C56C3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3A4A89"/>
    <w:multiLevelType w:val="hybridMultilevel"/>
    <w:tmpl w:val="513A82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42BAE"/>
    <w:multiLevelType w:val="hybridMultilevel"/>
    <w:tmpl w:val="1A904A7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216178"/>
    <w:multiLevelType w:val="hybridMultilevel"/>
    <w:tmpl w:val="68BC9214"/>
    <w:lvl w:ilvl="0" w:tplc="2B76A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274EEF"/>
    <w:multiLevelType w:val="hybridMultilevel"/>
    <w:tmpl w:val="57E2151A"/>
    <w:lvl w:ilvl="0" w:tplc="3A647F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76B54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 w15:restartNumberingAfterBreak="0">
    <w:nsid w:val="3E700D4B"/>
    <w:multiLevelType w:val="hybridMultilevel"/>
    <w:tmpl w:val="92321340"/>
    <w:lvl w:ilvl="0" w:tplc="8CE80C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92C72"/>
    <w:multiLevelType w:val="hybridMultilevel"/>
    <w:tmpl w:val="F7CCDFD4"/>
    <w:lvl w:ilvl="0" w:tplc="4A9EF6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3746BF"/>
    <w:multiLevelType w:val="hybridMultilevel"/>
    <w:tmpl w:val="C56C3BAE"/>
    <w:lvl w:ilvl="0" w:tplc="ECC28F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41BE"/>
    <w:multiLevelType w:val="hybridMultilevel"/>
    <w:tmpl w:val="9774D336"/>
    <w:lvl w:ilvl="0" w:tplc="9C3C22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100350"/>
    <w:multiLevelType w:val="hybridMultilevel"/>
    <w:tmpl w:val="31108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34B72"/>
    <w:multiLevelType w:val="hybridMultilevel"/>
    <w:tmpl w:val="3DB6F614"/>
    <w:lvl w:ilvl="0" w:tplc="06E84BD6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9530D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6" w15:restartNumberingAfterBreak="0">
    <w:nsid w:val="524C7477"/>
    <w:multiLevelType w:val="hybridMultilevel"/>
    <w:tmpl w:val="F662C88E"/>
    <w:lvl w:ilvl="0" w:tplc="95C2B85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0609B6"/>
    <w:multiLevelType w:val="hybridMultilevel"/>
    <w:tmpl w:val="9BBE5D54"/>
    <w:lvl w:ilvl="0" w:tplc="06C4CD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51397D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C7F87"/>
    <w:multiLevelType w:val="hybridMultilevel"/>
    <w:tmpl w:val="51FC95B8"/>
    <w:lvl w:ilvl="0" w:tplc="8AF42E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B7ECF"/>
    <w:multiLevelType w:val="hybridMultilevel"/>
    <w:tmpl w:val="1A904A7C"/>
    <w:lvl w:ilvl="0" w:tplc="F5ECE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175F75"/>
    <w:multiLevelType w:val="hybridMultilevel"/>
    <w:tmpl w:val="A9E68C8A"/>
    <w:lvl w:ilvl="0" w:tplc="D764B2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1A1B2D"/>
    <w:multiLevelType w:val="hybridMultilevel"/>
    <w:tmpl w:val="DD186726"/>
    <w:lvl w:ilvl="0" w:tplc="9C98E1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B530B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6" w15:restartNumberingAfterBreak="0">
    <w:nsid w:val="6ED11B3A"/>
    <w:multiLevelType w:val="hybridMultilevel"/>
    <w:tmpl w:val="C10A314A"/>
    <w:lvl w:ilvl="0" w:tplc="69FEC1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3D23F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C09F1"/>
    <w:multiLevelType w:val="hybridMultilevel"/>
    <w:tmpl w:val="FC96A498"/>
    <w:lvl w:ilvl="0" w:tplc="4C1C2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077BE7"/>
    <w:multiLevelType w:val="hybridMultilevel"/>
    <w:tmpl w:val="D87CC7B2"/>
    <w:lvl w:ilvl="0" w:tplc="FBA0CE74">
      <w:numFmt w:val="bullet"/>
      <w:lvlText w:val="-"/>
      <w:lvlJc w:val="left"/>
      <w:pPr>
        <w:ind w:left="49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1" w15:restartNumberingAfterBreak="0">
    <w:nsid w:val="7C0C29C4"/>
    <w:multiLevelType w:val="multilevel"/>
    <w:tmpl w:val="100A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065214">
    <w:abstractNumId w:val="4"/>
  </w:num>
  <w:num w:numId="2" w16cid:durableId="691689429">
    <w:abstractNumId w:val="28"/>
  </w:num>
  <w:num w:numId="3" w16cid:durableId="2007660624">
    <w:abstractNumId w:val="13"/>
  </w:num>
  <w:num w:numId="4" w16cid:durableId="1436706981">
    <w:abstractNumId w:val="0"/>
  </w:num>
  <w:num w:numId="5" w16cid:durableId="1287197178">
    <w:abstractNumId w:val="39"/>
  </w:num>
  <w:num w:numId="6" w16cid:durableId="330840213">
    <w:abstractNumId w:val="34"/>
  </w:num>
  <w:num w:numId="7" w16cid:durableId="1010452690">
    <w:abstractNumId w:val="33"/>
  </w:num>
  <w:num w:numId="8" w16cid:durableId="1280262780">
    <w:abstractNumId w:val="3"/>
  </w:num>
  <w:num w:numId="9" w16cid:durableId="246768242">
    <w:abstractNumId w:val="19"/>
  </w:num>
  <w:num w:numId="10" w16cid:durableId="747382672">
    <w:abstractNumId w:val="29"/>
  </w:num>
  <w:num w:numId="11" w16cid:durableId="1492408895">
    <w:abstractNumId w:val="37"/>
  </w:num>
  <w:num w:numId="12" w16cid:durableId="554896036">
    <w:abstractNumId w:val="7"/>
  </w:num>
  <w:num w:numId="13" w16cid:durableId="1437946529">
    <w:abstractNumId w:val="25"/>
  </w:num>
  <w:num w:numId="14" w16cid:durableId="2019653708">
    <w:abstractNumId w:val="32"/>
  </w:num>
  <w:num w:numId="15" w16cid:durableId="267587112">
    <w:abstractNumId w:val="31"/>
  </w:num>
  <w:num w:numId="16" w16cid:durableId="1162964257">
    <w:abstractNumId w:val="38"/>
  </w:num>
  <w:num w:numId="17" w16cid:durableId="1319383429">
    <w:abstractNumId w:val="40"/>
  </w:num>
  <w:num w:numId="18" w16cid:durableId="1569144921">
    <w:abstractNumId w:val="14"/>
  </w:num>
  <w:num w:numId="19" w16cid:durableId="1062674885">
    <w:abstractNumId w:val="26"/>
  </w:num>
  <w:num w:numId="20" w16cid:durableId="1815874902">
    <w:abstractNumId w:val="41"/>
  </w:num>
  <w:num w:numId="21" w16cid:durableId="1831173673">
    <w:abstractNumId w:val="24"/>
  </w:num>
  <w:num w:numId="22" w16cid:durableId="1482044695">
    <w:abstractNumId w:val="11"/>
  </w:num>
  <w:num w:numId="23" w16cid:durableId="80032619">
    <w:abstractNumId w:val="2"/>
  </w:num>
  <w:num w:numId="24" w16cid:durableId="631911879">
    <w:abstractNumId w:val="36"/>
  </w:num>
  <w:num w:numId="25" w16cid:durableId="616958843">
    <w:abstractNumId w:val="18"/>
  </w:num>
  <w:num w:numId="26" w16cid:durableId="822232205">
    <w:abstractNumId w:val="23"/>
  </w:num>
  <w:num w:numId="27" w16cid:durableId="1490949427">
    <w:abstractNumId w:val="21"/>
  </w:num>
  <w:num w:numId="28" w16cid:durableId="577861797">
    <w:abstractNumId w:val="22"/>
  </w:num>
  <w:num w:numId="29" w16cid:durableId="334916155">
    <w:abstractNumId w:val="35"/>
  </w:num>
  <w:num w:numId="30" w16cid:durableId="1515262712">
    <w:abstractNumId w:val="27"/>
  </w:num>
  <w:num w:numId="31" w16cid:durableId="1897160160">
    <w:abstractNumId w:val="20"/>
  </w:num>
  <w:num w:numId="32" w16cid:durableId="732001721">
    <w:abstractNumId w:val="10"/>
  </w:num>
  <w:num w:numId="33" w16cid:durableId="1157384987">
    <w:abstractNumId w:val="6"/>
  </w:num>
  <w:num w:numId="34" w16cid:durableId="581574221">
    <w:abstractNumId w:val="16"/>
  </w:num>
  <w:num w:numId="35" w16cid:durableId="1512909187">
    <w:abstractNumId w:val="12"/>
  </w:num>
  <w:num w:numId="36" w16cid:durableId="1648631076">
    <w:abstractNumId w:val="30"/>
  </w:num>
  <w:num w:numId="37" w16cid:durableId="1226724241">
    <w:abstractNumId w:val="17"/>
  </w:num>
  <w:num w:numId="38" w16cid:durableId="1309825256">
    <w:abstractNumId w:val="8"/>
  </w:num>
  <w:num w:numId="39" w16cid:durableId="1723212845">
    <w:abstractNumId w:val="1"/>
  </w:num>
  <w:num w:numId="40" w16cid:durableId="1069116290">
    <w:abstractNumId w:val="15"/>
  </w:num>
  <w:num w:numId="41" w16cid:durableId="649675016">
    <w:abstractNumId w:val="9"/>
  </w:num>
  <w:num w:numId="42" w16cid:durableId="178573456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5642A"/>
    <w:rsid w:val="00064AF3"/>
    <w:rsid w:val="0006796A"/>
    <w:rsid w:val="00075EFB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FB2"/>
    <w:rsid w:val="001C32D6"/>
    <w:rsid w:val="001C582E"/>
    <w:rsid w:val="001C5F5F"/>
    <w:rsid w:val="001C664B"/>
    <w:rsid w:val="001D18AE"/>
    <w:rsid w:val="001E1B41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60F2A"/>
    <w:rsid w:val="00265365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C05A0"/>
    <w:rsid w:val="002C449A"/>
    <w:rsid w:val="002D1FFB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5073"/>
    <w:rsid w:val="00485D70"/>
    <w:rsid w:val="00490EFE"/>
    <w:rsid w:val="00493D5D"/>
    <w:rsid w:val="00495B30"/>
    <w:rsid w:val="004B3825"/>
    <w:rsid w:val="004B48F5"/>
    <w:rsid w:val="004C0DD8"/>
    <w:rsid w:val="004D3FEF"/>
    <w:rsid w:val="004E037D"/>
    <w:rsid w:val="004F317F"/>
    <w:rsid w:val="005053B9"/>
    <w:rsid w:val="00516123"/>
    <w:rsid w:val="0051715A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3A5"/>
    <w:rsid w:val="00614CC9"/>
    <w:rsid w:val="00615F14"/>
    <w:rsid w:val="00623096"/>
    <w:rsid w:val="006242F1"/>
    <w:rsid w:val="00632FC6"/>
    <w:rsid w:val="00637326"/>
    <w:rsid w:val="0064269B"/>
    <w:rsid w:val="00647413"/>
    <w:rsid w:val="00647A46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74657"/>
    <w:rsid w:val="00782AA6"/>
    <w:rsid w:val="0078483B"/>
    <w:rsid w:val="00794044"/>
    <w:rsid w:val="00794133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7BC8"/>
    <w:rsid w:val="00874945"/>
    <w:rsid w:val="00880443"/>
    <w:rsid w:val="0088284F"/>
    <w:rsid w:val="008851D4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7761"/>
    <w:rsid w:val="00920D8A"/>
    <w:rsid w:val="009245F4"/>
    <w:rsid w:val="009351F6"/>
    <w:rsid w:val="00935712"/>
    <w:rsid w:val="009362F4"/>
    <w:rsid w:val="00941429"/>
    <w:rsid w:val="00943B12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6C90"/>
    <w:rsid w:val="00A72667"/>
    <w:rsid w:val="00A7604F"/>
    <w:rsid w:val="00A84671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957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D1A3E"/>
    <w:rsid w:val="00CD2963"/>
    <w:rsid w:val="00CD32C3"/>
    <w:rsid w:val="00CE5B80"/>
    <w:rsid w:val="00CE6D44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0F05"/>
    <w:rsid w:val="00D42133"/>
    <w:rsid w:val="00D63AFE"/>
    <w:rsid w:val="00D666BF"/>
    <w:rsid w:val="00D744CC"/>
    <w:rsid w:val="00D8097A"/>
    <w:rsid w:val="00D9463E"/>
    <w:rsid w:val="00DB0CD1"/>
    <w:rsid w:val="00DB5A6F"/>
    <w:rsid w:val="00DB6900"/>
    <w:rsid w:val="00DB75AB"/>
    <w:rsid w:val="00DC4D53"/>
    <w:rsid w:val="00DC5980"/>
    <w:rsid w:val="00DD1A86"/>
    <w:rsid w:val="00DD2ECA"/>
    <w:rsid w:val="00DD3B24"/>
    <w:rsid w:val="00DE3EC2"/>
    <w:rsid w:val="00DE6F09"/>
    <w:rsid w:val="00DF74D4"/>
    <w:rsid w:val="00E03046"/>
    <w:rsid w:val="00E14102"/>
    <w:rsid w:val="00E25C94"/>
    <w:rsid w:val="00E464BC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641C"/>
    <w:rsid w:val="00EC1534"/>
    <w:rsid w:val="00EC2E56"/>
    <w:rsid w:val="00EC404D"/>
    <w:rsid w:val="00ED2F43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2025-01-09T06:06:00Z</dcterms:created>
  <dcterms:modified xsi:type="dcterms:W3CDTF">2025-01-09T06:10:00Z</dcterms:modified>
</cp:coreProperties>
</file>